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1B23E6" w:rsidP="4D046512" w:rsidRDefault="001B23E6" w14:paraId="20F35E3E" w14:textId="1DFB72C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1EE52C25">
        <w:drawing>
          <wp:inline wp14:editId="33D6AE98" wp14:anchorId="56D841E1">
            <wp:extent cx="1762125" cy="891347"/>
            <wp:effectExtent l="0" t="0" r="0" b="0"/>
            <wp:docPr id="16213036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e037ba0d014e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9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D52CB" w:rsidR="009121AB" w:rsidP="4D046512" w:rsidRDefault="009121AB" w14:paraId="096F1F7E" w14:textId="59AE120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0D52CB" w:rsidR="009121AB" w:rsidP="4D046512" w:rsidRDefault="009121AB" w14:paraId="0BF03F6F" w14:textId="1DDEF1C2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>Equality Monitoring Form</w:t>
      </w:r>
    </w:p>
    <w:p w:rsidR="009121AB" w:rsidP="4D046512" w:rsidRDefault="009121AB" w14:paraId="0CED64CA" w14:textId="0A404D89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9121AB" w:rsidP="4D046512" w:rsidRDefault="009121AB" w14:paraId="5FEB446E" w14:textId="7DB87775" w14:noSpellErr="1">
      <w:pPr>
        <w:rPr>
          <w:rFonts w:ascii="Arial" w:hAnsi="Arial" w:eastAsia="Arial" w:cs="Arial"/>
          <w:sz w:val="24"/>
          <w:szCs w:val="24"/>
        </w:rPr>
      </w:pPr>
      <w:r w:rsidRPr="4D046512" w:rsidR="009121AB">
        <w:rPr>
          <w:rFonts w:ascii="Arial" w:hAnsi="Arial" w:eastAsia="Arial" w:cs="Arial"/>
          <w:sz w:val="24"/>
          <w:szCs w:val="24"/>
        </w:rPr>
        <w:t xml:space="preserve">Learning Network West </w:t>
      </w:r>
      <w:r w:rsidRPr="4D046512" w:rsidR="009121AB">
        <w:rPr>
          <w:rFonts w:ascii="Arial" w:hAnsi="Arial" w:eastAsia="Arial" w:cs="Arial"/>
          <w:sz w:val="24"/>
          <w:szCs w:val="24"/>
        </w:rPr>
        <w:t xml:space="preserve">is committed to encouraging equality, </w:t>
      </w:r>
      <w:r w:rsidRPr="4D046512" w:rsidR="009121AB">
        <w:rPr>
          <w:rFonts w:ascii="Arial" w:hAnsi="Arial" w:eastAsia="Arial" w:cs="Arial"/>
          <w:sz w:val="24"/>
          <w:szCs w:val="24"/>
        </w:rPr>
        <w:t>diversity</w:t>
      </w:r>
      <w:r w:rsidRPr="4D046512" w:rsidR="009121AB">
        <w:rPr>
          <w:rFonts w:ascii="Arial" w:hAnsi="Arial" w:eastAsia="Arial" w:cs="Arial"/>
          <w:sz w:val="24"/>
          <w:szCs w:val="24"/>
        </w:rPr>
        <w:t xml:space="preserve"> and inclusion among our workforce, and </w:t>
      </w:r>
      <w:r w:rsidRPr="4D046512" w:rsidR="009121AB">
        <w:rPr>
          <w:rFonts w:ascii="Arial" w:hAnsi="Arial" w:eastAsia="Arial" w:cs="Arial"/>
          <w:sz w:val="24"/>
          <w:szCs w:val="24"/>
        </w:rPr>
        <w:t>eliminating</w:t>
      </w:r>
      <w:r w:rsidRPr="4D046512" w:rsidR="009121AB">
        <w:rPr>
          <w:rFonts w:ascii="Arial" w:hAnsi="Arial" w:eastAsia="Arial" w:cs="Arial"/>
          <w:sz w:val="24"/>
          <w:szCs w:val="24"/>
        </w:rPr>
        <w:t xml:space="preserve"> unlawful discrimination.</w:t>
      </w:r>
      <w:r w:rsidRPr="4D046512" w:rsidR="009121AB">
        <w:rPr>
          <w:rFonts w:ascii="Arial" w:hAnsi="Arial" w:eastAsia="Arial" w:cs="Arial"/>
          <w:sz w:val="24"/>
          <w:szCs w:val="24"/>
        </w:rPr>
        <w:t xml:space="preserve"> The information provided on this form will be used </w:t>
      </w:r>
      <w:r w:rsidRPr="4D046512" w:rsidR="009121AB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strictly</w:t>
      </w:r>
      <w:r w:rsidRPr="4D046512" w:rsidR="009121AB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4D046512" w:rsidR="009121AB">
        <w:rPr>
          <w:rFonts w:ascii="Arial" w:hAnsi="Arial" w:eastAsia="Arial" w:cs="Arial"/>
          <w:sz w:val="24"/>
          <w:szCs w:val="24"/>
        </w:rPr>
        <w:t xml:space="preserve">for monitoring purposes to ensure our Equality and Diversity policy is being adhered to. It will have </w:t>
      </w: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>no bearing</w:t>
      </w:r>
      <w:r w:rsidRPr="4D046512" w:rsidR="009121AB">
        <w:rPr>
          <w:rFonts w:ascii="Arial" w:hAnsi="Arial" w:eastAsia="Arial" w:cs="Arial"/>
          <w:sz w:val="24"/>
          <w:szCs w:val="24"/>
        </w:rPr>
        <w:t xml:space="preserve"> on the selection process. </w:t>
      </w:r>
    </w:p>
    <w:p w:rsidR="000D52CB" w:rsidP="4C2179CE" w:rsidRDefault="009121AB" w14:paraId="6F12C57A" w14:textId="3369AA36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C2179CE" w:rsidR="009121AB">
        <w:rPr>
          <w:rFonts w:ascii="Arial" w:hAnsi="Arial" w:eastAsia="Arial" w:cs="Arial"/>
          <w:b w:val="1"/>
          <w:bCs w:val="1"/>
          <w:sz w:val="24"/>
          <w:szCs w:val="24"/>
        </w:rPr>
        <w:t>Please return the completed form, with your complected application, to:</w:t>
      </w:r>
      <w:r w:rsidRPr="4C2179CE" w:rsidR="4E823B9F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hyperlink r:id="R061b9d6ab8bc477c">
        <w:r w:rsidRPr="4C2179CE" w:rsidR="4E823B9F">
          <w:rPr>
            <w:rStyle w:val="Hyperlink"/>
            <w:rFonts w:ascii="Arial" w:hAnsi="Arial" w:eastAsia="Arial" w:cs="Arial"/>
            <w:b w:val="1"/>
            <w:bCs w:val="1"/>
            <w:sz w:val="24"/>
            <w:szCs w:val="24"/>
          </w:rPr>
          <w:t>caty.mccolgan@westlearn.org.uk</w:t>
        </w:r>
      </w:hyperlink>
      <w:r w:rsidRPr="4C2179CE" w:rsidR="4E823B9F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Pr="000D52CB" w:rsidR="000D52CB" w:rsidP="4D046512" w:rsidRDefault="000D52CB" w14:paraId="22ACE5D9" w14:textId="4E4E058C" w14:noSpellErr="1">
      <w:pPr>
        <w:rPr>
          <w:rFonts w:ascii="Arial" w:hAnsi="Arial" w:eastAsia="Arial" w:cs="Arial"/>
          <w:sz w:val="24"/>
          <w:szCs w:val="24"/>
        </w:rPr>
      </w:pPr>
      <w:r w:rsidRPr="4D046512" w:rsidR="000D52CB">
        <w:rPr>
          <w:rFonts w:ascii="Arial" w:hAnsi="Arial" w:eastAsia="Arial" w:cs="Arial"/>
          <w:sz w:val="24"/>
          <w:szCs w:val="24"/>
        </w:rPr>
        <w:t>Please note, the categories used in this from derive from Scotland’s Census 2012: Equality Impact Assessment Results</w:t>
      </w:r>
      <w:r w:rsidRPr="4D046512" w:rsidR="000D52CB">
        <w:rPr>
          <w:rFonts w:ascii="Arial" w:hAnsi="Arial" w:eastAsia="Arial" w:cs="Arial"/>
          <w:sz w:val="24"/>
          <w:szCs w:val="24"/>
        </w:rPr>
        <w:t xml:space="preserve">, which can be found: </w:t>
      </w:r>
      <w:hyperlink r:id="Ra8312a078e544deb">
        <w:r w:rsidRPr="4D046512" w:rsidR="000D52CB">
          <w:rPr>
            <w:rStyle w:val="Hyperlink"/>
            <w:rFonts w:ascii="Arial" w:hAnsi="Arial" w:eastAsia="Arial" w:cs="Arial"/>
            <w:sz w:val="24"/>
            <w:szCs w:val="24"/>
          </w:rPr>
          <w:t>Scotland’s Census 2021 : Equality Impact Assessment Results v1.0 (www.gov.scot)</w:t>
        </w:r>
      </w:hyperlink>
      <w:r w:rsidRPr="4D046512" w:rsidR="000D52CB">
        <w:rPr>
          <w:rFonts w:ascii="Arial" w:hAnsi="Arial" w:eastAsia="Arial" w:cs="Arial"/>
          <w:sz w:val="24"/>
          <w:szCs w:val="24"/>
        </w:rPr>
        <w:t xml:space="preserve"> </w:t>
      </w:r>
    </w:p>
    <w:p w:rsidR="009121AB" w:rsidP="4D046512" w:rsidRDefault="000D52CB" w14:paraId="41350CD2" w14:textId="3E2EC0F2" w14:noSpellErr="1">
      <w:pPr>
        <w:rPr>
          <w:rFonts w:ascii="Arial" w:hAnsi="Arial" w:eastAsia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9B2C7" wp14:editId="1E84897B">
                <wp:simplePos x="0" y="0"/>
                <wp:positionH relativeFrom="column">
                  <wp:posOffset>53340</wp:posOffset>
                </wp:positionH>
                <wp:positionV relativeFrom="paragraph">
                  <wp:posOffset>133350</wp:posOffset>
                </wp:positionV>
                <wp:extent cx="6156960" cy="7620"/>
                <wp:effectExtent l="0" t="0" r="3429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38B62E3">
              <v:line id="Straight Connecto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4.2pt,10.5pt" to="489pt,11.1pt" w14:anchorId="5158EC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">
                <v:stroke joinstyle="miter"/>
              </v:line>
            </w:pict>
          </mc:Fallback>
        </mc:AlternateContent>
      </w:r>
    </w:p>
    <w:p w:rsidR="009121AB" w:rsidP="4D046512" w:rsidRDefault="009121AB" w14:paraId="4E66DAF1" w14:textId="527D45C2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 xml:space="preserve">Gender: </w:t>
      </w:r>
    </w:p>
    <w:p w:rsidR="009121AB" w:rsidP="4D046512" w:rsidRDefault="00C33FCF" w14:paraId="2AC98E4D" w14:textId="6310583C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178938893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>Male</w:t>
      </w:r>
      <w:r w:rsidR="009121AB">
        <w:tab/>
      </w:r>
      <w:r w:rsidR="00BC477C">
        <w:br/>
      </w:r>
      <w:sdt>
        <w:sdtPr>
          <w:id w:val="164600727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Female </w:t>
      </w:r>
      <w:r w:rsidR="009121AB">
        <w:tab/>
      </w:r>
      <w:r w:rsidR="00BC477C">
        <w:br/>
      </w:r>
      <w:sdt>
        <w:sdtPr>
          <w:id w:val="61133497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>Other</w:t>
      </w:r>
      <w:r w:rsidR="00BC477C">
        <w:rPr/>
        <w:t xml:space="preserve">, </w:t>
      </w:r>
      <w:r w:rsidR="009121AB">
        <w:rPr/>
        <w:t xml:space="preserve">please </w:t>
      </w:r>
      <w:r w:rsidR="009121AB">
        <w:rPr/>
        <w:t>state</w:t>
      </w:r>
      <w:r w:rsidR="00BC477C">
        <w:rPr/>
        <w:t>:</w:t>
      </w:r>
      <w:r w:rsidR="009121AB">
        <w:rPr/>
        <w:t xml:space="preserve">  ………………………</w:t>
      </w:r>
      <w:r w:rsidR="009121AB">
        <w:rPr/>
        <w:t xml:space="preserve">…..</w:t>
      </w:r>
      <w:r w:rsidR="009121AB">
        <w:rPr/>
        <w:t xml:space="preserve"> </w:t>
      </w:r>
      <w:r w:rsidR="00BC477C">
        <w:br/>
      </w:r>
      <w:sdt>
        <w:sdtPr>
          <w:id w:val="-39219783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Prefer not to say </w:t>
      </w:r>
    </w:p>
    <w:p w:rsidR="009121AB" w:rsidP="4D046512" w:rsidRDefault="009121AB" w14:paraId="4DE8A648" w14:textId="32E1EDFE" w14:noSpellErr="1">
      <w:pPr>
        <w:rPr>
          <w:rFonts w:ascii="Arial" w:hAnsi="Arial" w:eastAsia="Arial" w:cs="Arial"/>
          <w:sz w:val="24"/>
          <w:szCs w:val="24"/>
        </w:rPr>
      </w:pP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 xml:space="preserve">Do you </w:t>
      </w: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>identify</w:t>
      </w: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 xml:space="preserve">, or have you ever </w:t>
      </w: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>identified</w:t>
      </w: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 xml:space="preserve">, as a trans person? </w:t>
      </w:r>
      <w:r w:rsidRPr="4D046512" w:rsidR="009121AB">
        <w:rPr>
          <w:rFonts w:ascii="Arial" w:hAnsi="Arial" w:eastAsia="Arial" w:cs="Arial"/>
          <w:sz w:val="24"/>
          <w:szCs w:val="24"/>
        </w:rPr>
        <w:t xml:space="preserve">(trans is the umbrella term used to describe people whose gender is </w:t>
      </w:r>
      <w:r w:rsidRPr="4D046512" w:rsidR="009121AB">
        <w:rPr>
          <w:rFonts w:ascii="Arial" w:hAnsi="Arial" w:eastAsia="Arial" w:cs="Arial"/>
          <w:sz w:val="24"/>
          <w:szCs w:val="24"/>
        </w:rPr>
        <w:t>not the same as</w:t>
      </w:r>
      <w:r w:rsidRPr="4D046512" w:rsidR="009121AB">
        <w:rPr>
          <w:rFonts w:ascii="Arial" w:hAnsi="Arial" w:eastAsia="Arial" w:cs="Arial"/>
          <w:sz w:val="24"/>
          <w:szCs w:val="24"/>
        </w:rPr>
        <w:t xml:space="preserve"> the sex they were assigned to ay birth).</w:t>
      </w:r>
    </w:p>
    <w:p w:rsidR="009121AB" w:rsidP="4D046512" w:rsidRDefault="00C33FCF" w14:paraId="207404EA" w14:textId="484E2828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-70764078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Yes </w:t>
      </w:r>
      <w:r w:rsidR="00BC477C">
        <w:br/>
      </w:r>
      <w:sdt>
        <w:sdtPr>
          <w:id w:val="-145416156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No </w:t>
      </w:r>
      <w:r w:rsidR="009121AB">
        <w:tab/>
      </w:r>
      <w:r w:rsidR="009121AB">
        <w:tab/>
      </w:r>
      <w:r w:rsidR="00BC477C">
        <w:br/>
      </w:r>
      <w:sdt>
        <w:sdtPr>
          <w:id w:val="126550616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Prefer not to say </w:t>
      </w:r>
    </w:p>
    <w:p w:rsidR="00BC477C" w:rsidP="4D046512" w:rsidRDefault="000D52CB" w14:paraId="6D6A08B2" w14:textId="2B5691E6" w14:noSpellErr="1">
      <w:pPr>
        <w:rPr>
          <w:rFonts w:ascii="Arial" w:hAnsi="Arial" w:eastAsia="Arial" w:cs="Arial"/>
          <w:sz w:val="24"/>
          <w:szCs w:val="24"/>
        </w:rPr>
      </w:pPr>
      <w:r w:rsidR="000D52CB">
        <w:drawing>
          <wp:inline wp14:editId="639502A9" wp14:anchorId="37C665E4">
            <wp:extent cx="6169658" cy="24130"/>
            <wp:effectExtent l="0" t="0" r="0" b="0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ea17f77b698945e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9658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1AB" w:rsidP="4D046512" w:rsidRDefault="009121AB" w14:paraId="252FC145" w14:textId="32EDF202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 xml:space="preserve">Age: </w:t>
      </w:r>
    </w:p>
    <w:p w:rsidR="009121AB" w:rsidP="4D046512" w:rsidRDefault="00C33FCF" w14:paraId="5AF54554" w14:textId="67BC03E2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143863976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16-24 </w:t>
      </w:r>
      <w:r w:rsidR="00BC477C">
        <w:tab/>
      </w:r>
      <w:r w:rsidR="00BC477C">
        <w:tab/>
      </w:r>
      <w:sdt>
        <w:sdtPr>
          <w:id w:val="-55816570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45-49</w:t>
      </w:r>
      <w:r w:rsidR="00BC477C">
        <w:br/>
      </w:r>
      <w:sdt>
        <w:sdtPr>
          <w:id w:val="-153201854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>25-29</w:t>
      </w:r>
      <w:r w:rsidR="00BC477C">
        <w:tab/>
      </w:r>
      <w:r w:rsidR="00BC477C">
        <w:tab/>
      </w:r>
      <w:sdt>
        <w:sdtPr>
          <w:id w:val="-202384931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</w:t>
      </w:r>
      <w:r w:rsidR="00BC477C">
        <w:rPr/>
        <w:t>50-54</w:t>
      </w:r>
      <w:r w:rsidR="00BC477C">
        <w:br/>
      </w:r>
      <w:sdt>
        <w:sdtPr>
          <w:id w:val="63353891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>30-34</w:t>
      </w:r>
      <w:r w:rsidR="00BC477C">
        <w:tab/>
      </w:r>
      <w:r w:rsidR="00BC477C">
        <w:tab/>
      </w:r>
      <w:sdt>
        <w:sdtPr>
          <w:id w:val="-173909131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55-59</w:t>
      </w:r>
      <w:r w:rsidR="00BC477C">
        <w:br/>
      </w:r>
      <w:sdt>
        <w:sdtPr>
          <w:id w:val="-1762527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>35-39</w:t>
      </w:r>
      <w:r w:rsidR="00BC477C">
        <w:tab/>
      </w:r>
      <w:r w:rsidR="00BC477C">
        <w:tab/>
      </w:r>
      <w:sdt>
        <w:sdtPr>
          <w:id w:val="180011097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</w:t>
      </w:r>
      <w:r w:rsidR="00BC477C">
        <w:rPr/>
        <w:t>60-64</w:t>
      </w:r>
      <w:r w:rsidR="00BC477C">
        <w:rPr>
          <w:rFonts w:ascii="MS Gothic" w:hAnsi="MS Gothic" w:eastAsia="MS Gothic"/>
        </w:rPr>
        <w:br/>
      </w:r>
      <w:sdt>
        <w:sdtPr>
          <w:id w:val="-209969999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>40-44</w:t>
      </w:r>
      <w:r w:rsidR="00BC477C">
        <w:tab/>
      </w:r>
      <w:r w:rsidR="00BC477C">
        <w:tab/>
      </w:r>
      <w:sdt>
        <w:sdtPr>
          <w:id w:val="210299201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</w:t>
      </w:r>
      <w:r w:rsidR="00BC477C">
        <w:rPr/>
        <w:t>Prefer not to say</w:t>
      </w:r>
    </w:p>
    <w:p w:rsidR="009121AB" w:rsidP="4D046512" w:rsidRDefault="000D52CB" w14:paraId="0700D410" w14:textId="0B05C3B6" w14:noSpellErr="1">
      <w:pPr>
        <w:rPr>
          <w:rFonts w:ascii="Arial" w:hAnsi="Arial" w:eastAsia="Arial" w:cs="Arial"/>
          <w:sz w:val="24"/>
          <w:szCs w:val="24"/>
        </w:rPr>
      </w:pPr>
      <w:r w:rsidR="000D52CB">
        <w:drawing>
          <wp:inline wp14:editId="69F90676" wp14:anchorId="1F5A45BF">
            <wp:extent cx="6169658" cy="24130"/>
            <wp:effectExtent l="0" t="0" r="0" b="0"/>
            <wp:docPr id="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c1be21b3703b498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9658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4D046512" w:rsidR="009121AB">
        <w:rPr>
          <w:rFonts w:ascii="Arial" w:hAnsi="Arial" w:eastAsia="Arial" w:cs="Arial"/>
          <w:sz w:val="24"/>
          <w:szCs w:val="24"/>
        </w:rPr>
        <w:t xml:space="preserve"> </w:t>
      </w:r>
    </w:p>
    <w:p w:rsidR="009121AB" w:rsidP="4D046512" w:rsidRDefault="009121AB" w14:paraId="625E0031" w14:textId="1AD35B39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D046512" w:rsidR="009121AB">
        <w:rPr>
          <w:rFonts w:ascii="Arial" w:hAnsi="Arial" w:eastAsia="Arial" w:cs="Arial"/>
          <w:b w:val="1"/>
          <w:bCs w:val="1"/>
          <w:sz w:val="24"/>
          <w:szCs w:val="24"/>
        </w:rPr>
        <w:t>Ethnicity</w:t>
      </w:r>
      <w:r w:rsidRPr="4D046512" w:rsidR="008D1D92">
        <w:rPr>
          <w:rFonts w:ascii="Arial" w:hAnsi="Arial" w:eastAsia="Arial" w:cs="Arial"/>
          <w:b w:val="1"/>
          <w:bCs w:val="1"/>
          <w:sz w:val="24"/>
          <w:szCs w:val="24"/>
        </w:rPr>
        <w:t>:</w:t>
      </w:r>
    </w:p>
    <w:p w:rsidR="009121AB" w:rsidP="4D046512" w:rsidRDefault="009121AB" w14:paraId="5C305839" w14:textId="6AA32FCC" w14:noSpellErr="1">
      <w:pPr>
        <w:rPr>
          <w:rFonts w:ascii="Arial" w:hAnsi="Arial" w:eastAsia="Arial" w:cs="Arial"/>
          <w:sz w:val="24"/>
          <w:szCs w:val="24"/>
        </w:rPr>
      </w:pPr>
      <w:r w:rsidR="009121AB">
        <w:rPr>
          <w:u w:val="single"/>
        </w:rPr>
        <w:t>A: White</w:t>
      </w:r>
      <w:r>
        <w:rPr>
          <w:u w:val="single"/>
        </w:rPr>
        <w:br/>
      </w:r>
      <w:sdt>
        <w:sdtPr>
          <w:id w:val="-62608350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Scottish</w:t>
      </w:r>
      <w:r>
        <w:br/>
      </w:r>
      <w:sdt>
        <w:sdtPr>
          <w:id w:val="42408879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Other British </w:t>
      </w:r>
      <w:r>
        <w:br/>
      </w:r>
      <w:sdt>
        <w:sdtPr>
          <w:id w:val="205234639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Irish </w:t>
      </w:r>
      <w:r>
        <w:br/>
      </w:r>
      <w:sdt>
        <w:sdtPr>
          <w:id w:val="73567406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Polish</w:t>
      </w:r>
      <w:r>
        <w:br/>
      </w:r>
      <w:sdt>
        <w:sdtPr>
          <w:id w:val="-17465535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Gypsy/traveller</w:t>
      </w:r>
      <w:r>
        <w:br/>
      </w:r>
      <w:sdt>
        <w:sdtPr>
          <w:id w:val="-60604546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Roma </w:t>
      </w:r>
      <w:r>
        <w:br/>
      </w:r>
      <w:sdt>
        <w:sdtPr>
          <w:id w:val="-58922843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Showman/Showwoman</w:t>
      </w:r>
      <w:r>
        <w:br/>
      </w:r>
      <w:sdt>
        <w:sdtPr>
          <w:id w:val="174166686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</w:t>
      </w:r>
      <w:r w:rsidR="009121AB">
        <w:rPr/>
        <w:t xml:space="preserve">Other</w:t>
      </w:r>
      <w:r w:rsidR="009121AB">
        <w:rPr/>
        <w:t xml:space="preserve"> white ethnic group, please specify: ………………………………….</w:t>
      </w:r>
    </w:p>
    <w:p w:rsidR="009121AB" w:rsidP="4D046512" w:rsidRDefault="009121AB" w14:paraId="4AE7D168" w14:textId="57B1B52A" w14:noSpellErr="1">
      <w:pPr>
        <w:rPr>
          <w:rFonts w:ascii="Arial" w:hAnsi="Arial" w:eastAsia="Arial" w:cs="Arial"/>
          <w:sz w:val="24"/>
          <w:szCs w:val="24"/>
          <w:u w:val="single"/>
        </w:rPr>
      </w:pPr>
      <w:r w:rsidRPr="4D046512" w:rsidR="009121AB">
        <w:rPr>
          <w:rFonts w:ascii="Arial" w:hAnsi="Arial" w:eastAsia="Arial" w:cs="Arial"/>
          <w:sz w:val="24"/>
          <w:szCs w:val="24"/>
          <w:u w:val="single"/>
        </w:rPr>
        <w:t>B: Mixed or multiple ethnic groups</w:t>
      </w:r>
    </w:p>
    <w:p w:rsidR="009121AB" w:rsidP="4D046512" w:rsidRDefault="00C33FCF" w14:paraId="394CA8FE" w14:textId="77777777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-108083182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Any mixed or multiple ethnic groups, please specify: </w:t>
      </w:r>
      <w:r w:rsidR="009121AB">
        <w:br/>
      </w:r>
    </w:p>
    <w:p w:rsidRPr="000D52CB" w:rsidR="009121AB" w:rsidP="4D046512" w:rsidRDefault="009121AB" w14:paraId="715AC597" w14:textId="4B337EE0" w14:noSpellErr="1">
      <w:pPr>
        <w:rPr>
          <w:rFonts w:ascii="Arial" w:hAnsi="Arial" w:eastAsia="Arial" w:cs="Arial"/>
          <w:sz w:val="24"/>
          <w:szCs w:val="24"/>
        </w:rPr>
      </w:pPr>
      <w:r w:rsidRPr="4D046512" w:rsidR="009121AB">
        <w:rPr>
          <w:rFonts w:ascii="Arial" w:hAnsi="Arial" w:eastAsia="Arial" w:cs="Arial"/>
          <w:sz w:val="24"/>
          <w:szCs w:val="24"/>
        </w:rPr>
        <w:t>…………………………………………………………………………………………</w:t>
      </w:r>
      <w:r>
        <w:br/>
      </w:r>
    </w:p>
    <w:p w:rsidR="009121AB" w:rsidP="4D046512" w:rsidRDefault="009121AB" w14:paraId="271A19DD" w14:textId="425B1463" w14:noSpellErr="1">
      <w:pPr>
        <w:rPr>
          <w:rFonts w:ascii="Arial" w:hAnsi="Arial" w:eastAsia="Arial" w:cs="Arial"/>
          <w:sz w:val="24"/>
          <w:szCs w:val="24"/>
          <w:u w:val="single"/>
        </w:rPr>
      </w:pPr>
      <w:r w:rsidRPr="4D046512" w:rsidR="009121AB">
        <w:rPr>
          <w:rFonts w:ascii="Arial" w:hAnsi="Arial" w:eastAsia="Arial" w:cs="Arial"/>
          <w:sz w:val="24"/>
          <w:szCs w:val="24"/>
          <w:u w:val="single"/>
        </w:rPr>
        <w:t xml:space="preserve">C: Asian, Scottish </w:t>
      </w:r>
      <w:r w:rsidRPr="4D046512" w:rsidR="009121AB">
        <w:rPr>
          <w:rFonts w:ascii="Arial" w:hAnsi="Arial" w:eastAsia="Arial" w:cs="Arial"/>
          <w:sz w:val="24"/>
          <w:szCs w:val="24"/>
          <w:u w:val="single"/>
        </w:rPr>
        <w:t>Asian</w:t>
      </w:r>
      <w:r w:rsidRPr="4D046512" w:rsidR="009121AB">
        <w:rPr>
          <w:rFonts w:ascii="Arial" w:hAnsi="Arial" w:eastAsia="Arial" w:cs="Arial"/>
          <w:sz w:val="24"/>
          <w:szCs w:val="24"/>
          <w:u w:val="single"/>
        </w:rPr>
        <w:t xml:space="preserve"> or British Asian </w:t>
      </w:r>
    </w:p>
    <w:p w:rsidR="009121AB" w:rsidP="4D046512" w:rsidRDefault="00C33FCF" w14:paraId="1604F772" w14:textId="7264DA49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-47675689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Pakistani, Scottish Pakistani or British Pakistani </w:t>
      </w:r>
      <w:r w:rsidR="009121AB">
        <w:br/>
      </w:r>
      <w:sdt>
        <w:sdtPr>
          <w:id w:val="51704792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Indian, Scottish Indian or British Indian </w:t>
      </w:r>
      <w:r w:rsidR="009121AB">
        <w:br/>
      </w:r>
      <w:sdt>
        <w:sdtPr>
          <w:id w:val="68625702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Bangladeshi, Scottish </w:t>
      </w:r>
      <w:r w:rsidR="009121AB">
        <w:rPr/>
        <w:t xml:space="preserve">Bangladeshi</w:t>
      </w:r>
      <w:r w:rsidR="009121AB">
        <w:rPr/>
        <w:t xml:space="preserve"> or British Bangladeshi</w:t>
      </w:r>
      <w:r w:rsidR="009121AB">
        <w:br/>
      </w:r>
      <w:sdt>
        <w:sdtPr>
          <w:id w:val="204045972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Chines, Scottish </w:t>
      </w:r>
      <w:r w:rsidR="009121AB">
        <w:rPr/>
        <w:t xml:space="preserve">Chinese</w:t>
      </w:r>
      <w:r w:rsidR="009121AB">
        <w:rPr/>
        <w:t xml:space="preserve"> or British Chinese </w:t>
      </w:r>
      <w:r w:rsidR="009121AB">
        <w:br/>
      </w:r>
      <w:sdt>
        <w:sdtPr>
          <w:id w:val="-3867435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Other, please specify: …………………………………………………………………</w:t>
      </w:r>
    </w:p>
    <w:p w:rsidR="009121AB" w:rsidP="4D046512" w:rsidRDefault="009121AB" w14:paraId="107652FF" w14:textId="3DCE22D3" w14:noSpellErr="1">
      <w:pPr>
        <w:rPr>
          <w:rFonts w:ascii="Arial" w:hAnsi="Arial" w:eastAsia="Arial" w:cs="Arial"/>
          <w:sz w:val="24"/>
          <w:szCs w:val="24"/>
          <w:u w:val="single"/>
        </w:rPr>
      </w:pPr>
      <w:r w:rsidRPr="4D046512" w:rsidR="009121AB">
        <w:rPr>
          <w:rFonts w:ascii="Arial" w:hAnsi="Arial" w:eastAsia="Arial" w:cs="Arial"/>
          <w:sz w:val="24"/>
          <w:szCs w:val="24"/>
          <w:u w:val="single"/>
        </w:rPr>
        <w:t xml:space="preserve">D: African, Scottish </w:t>
      </w:r>
      <w:r w:rsidRPr="4D046512" w:rsidR="009121AB">
        <w:rPr>
          <w:rFonts w:ascii="Arial" w:hAnsi="Arial" w:eastAsia="Arial" w:cs="Arial"/>
          <w:sz w:val="24"/>
          <w:szCs w:val="24"/>
          <w:u w:val="single"/>
        </w:rPr>
        <w:t>African</w:t>
      </w:r>
      <w:r w:rsidRPr="4D046512" w:rsidR="009121AB">
        <w:rPr>
          <w:rFonts w:ascii="Arial" w:hAnsi="Arial" w:eastAsia="Arial" w:cs="Arial"/>
          <w:sz w:val="24"/>
          <w:szCs w:val="24"/>
          <w:u w:val="single"/>
        </w:rPr>
        <w:t xml:space="preserve"> or British African </w:t>
      </w:r>
    </w:p>
    <w:p w:rsidR="00BC477C" w:rsidP="4D046512" w:rsidRDefault="00C33FCF" w14:paraId="68FA5FA2" w14:textId="77777777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-163162188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9121AB">
            <w:rPr>
              <w:rFonts w:ascii="MS Gothic" w:hAnsi="MS Gothic" w:eastAsia="MS Gothic"/>
            </w:rPr>
            <w:t>☐</w:t>
          </w:r>
        </w:sdtContent>
      </w:sdt>
      <w:r w:rsidR="009121AB">
        <w:rPr/>
        <w:t xml:space="preserve"> </w:t>
      </w:r>
      <w:r w:rsidR="00BC477C">
        <w:rPr/>
        <w:t>Please write in (for example, NIGERIAN, SOMALI, ETC.,)</w:t>
      </w:r>
    </w:p>
    <w:p w:rsidR="009121AB" w:rsidP="4D046512" w:rsidRDefault="00BC477C" w14:paraId="281AD75D" w14:textId="22129858" w14:noSpellErr="1">
      <w:pPr>
        <w:rPr>
          <w:rFonts w:ascii="Arial" w:hAnsi="Arial" w:eastAsia="Arial" w:cs="Arial"/>
          <w:sz w:val="24"/>
          <w:szCs w:val="24"/>
        </w:rPr>
      </w:pPr>
      <w:r>
        <w:br/>
      </w:r>
      <w:r w:rsidRPr="4D046512" w:rsidR="00BC477C">
        <w:rPr>
          <w:rFonts w:ascii="Arial" w:hAnsi="Arial" w:eastAsia="Arial" w:cs="Arial"/>
          <w:sz w:val="24"/>
          <w:szCs w:val="24"/>
        </w:rPr>
        <w:t>…………………………………………………………………………………………</w:t>
      </w:r>
    </w:p>
    <w:p w:rsidR="00BC477C" w:rsidP="4D046512" w:rsidRDefault="00BC477C" w14:paraId="3E6B22B7" w14:textId="7B40C394" w14:noSpellErr="1">
      <w:pPr>
        <w:rPr>
          <w:rFonts w:ascii="Arial" w:hAnsi="Arial" w:eastAsia="Arial" w:cs="Arial"/>
          <w:sz w:val="24"/>
          <w:szCs w:val="24"/>
          <w:u w:val="single"/>
        </w:rPr>
      </w:pPr>
      <w:r w:rsidRPr="4D046512" w:rsidR="00BC477C">
        <w:rPr>
          <w:rFonts w:ascii="Arial" w:hAnsi="Arial" w:eastAsia="Arial" w:cs="Arial"/>
          <w:sz w:val="24"/>
          <w:szCs w:val="24"/>
          <w:u w:val="single"/>
        </w:rPr>
        <w:t xml:space="preserve">F: </w:t>
      </w:r>
      <w:r w:rsidRPr="4D046512" w:rsidR="00BC477C">
        <w:rPr>
          <w:rFonts w:ascii="Arial" w:hAnsi="Arial" w:eastAsia="Arial" w:cs="Arial"/>
          <w:sz w:val="24"/>
          <w:szCs w:val="24"/>
          <w:u w:val="single"/>
        </w:rPr>
        <w:t>Other</w:t>
      </w:r>
      <w:r w:rsidRPr="4D046512" w:rsidR="00BC477C">
        <w:rPr>
          <w:rFonts w:ascii="Arial" w:hAnsi="Arial" w:eastAsia="Arial" w:cs="Arial"/>
          <w:sz w:val="24"/>
          <w:szCs w:val="24"/>
          <w:u w:val="single"/>
        </w:rPr>
        <w:t xml:space="preserve"> ethnic group</w:t>
      </w:r>
    </w:p>
    <w:p w:rsidR="00BC477C" w:rsidP="4D046512" w:rsidRDefault="00C33FCF" w14:paraId="7E9BFBE6" w14:textId="6879383B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191272629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Arab, Scottish Arab or British Arab </w:t>
      </w:r>
      <w:r w:rsidR="00BC477C">
        <w:br/>
      </w:r>
      <w:sdt>
        <w:sdtPr>
          <w:id w:val="-162591856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Other, please write in (for example, SIKH, JEWISH, ETC.,) </w:t>
      </w:r>
    </w:p>
    <w:p w:rsidR="00BC477C" w:rsidP="4D046512" w:rsidRDefault="00BC477C" w14:paraId="0D6F30C3" w14:textId="1C455BAF" w14:noSpellErr="1">
      <w:pPr>
        <w:rPr>
          <w:rFonts w:ascii="Arial" w:hAnsi="Arial" w:eastAsia="Arial" w:cs="Arial"/>
          <w:sz w:val="24"/>
          <w:szCs w:val="24"/>
        </w:rPr>
      </w:pPr>
      <w:r>
        <w:br/>
      </w:r>
      <w:r w:rsidRPr="4D046512" w:rsidR="00BC477C">
        <w:rPr>
          <w:rFonts w:ascii="Arial" w:hAnsi="Arial" w:eastAsia="Arial" w:cs="Arial"/>
          <w:sz w:val="24"/>
          <w:szCs w:val="24"/>
        </w:rPr>
        <w:t>………………………………………………………………………………………….</w:t>
      </w:r>
    </w:p>
    <w:p w:rsidR="00BC477C" w:rsidP="4D046512" w:rsidRDefault="00BC477C" w14:paraId="2851FA96" w14:textId="259DF92B" w14:noSpellErr="1">
      <w:pPr>
        <w:rPr>
          <w:rFonts w:ascii="Arial" w:hAnsi="Arial" w:eastAsia="Arial" w:cs="Arial"/>
          <w:sz w:val="24"/>
          <w:szCs w:val="24"/>
          <w:u w:val="single"/>
        </w:rPr>
      </w:pPr>
    </w:p>
    <w:p w:rsidR="00BC477C" w:rsidP="4D046512" w:rsidRDefault="00C33FCF" w14:paraId="386CB9A4" w14:textId="7B90FACC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124491722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Pr="00BC477C"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Prefer not to say</w:t>
      </w:r>
    </w:p>
    <w:p w:rsidR="00BC477C" w:rsidP="4D046512" w:rsidRDefault="000D52CB" w14:paraId="03F25E52" w14:textId="16263B2E" w14:noSpellErr="1">
      <w:pPr>
        <w:rPr>
          <w:rFonts w:ascii="Arial" w:hAnsi="Arial" w:eastAsia="Arial" w:cs="Arial"/>
          <w:sz w:val="24"/>
          <w:szCs w:val="24"/>
        </w:rPr>
      </w:pPr>
      <w:r w:rsidR="000D52CB">
        <w:drawing>
          <wp:inline wp14:editId="7A80E9AC" wp14:anchorId="71B7CC19">
            <wp:extent cx="6169658" cy="24130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74dbebf23a4e42c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9658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7C" w:rsidP="4D046512" w:rsidRDefault="00BC477C" w14:paraId="54E6284E" w14:textId="369021CF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D046512" w:rsidR="00BC477C">
        <w:rPr>
          <w:rFonts w:ascii="Arial" w:hAnsi="Arial" w:eastAsia="Arial" w:cs="Arial"/>
          <w:b w:val="1"/>
          <w:bCs w:val="1"/>
          <w:sz w:val="24"/>
          <w:szCs w:val="24"/>
        </w:rPr>
        <w:t>Disability:</w:t>
      </w:r>
    </w:p>
    <w:p w:rsidR="00BC477C" w:rsidP="4D046512" w:rsidRDefault="00BC477C" w14:paraId="526DDC0A" w14:textId="2234A6D9" w14:noSpellErr="1">
      <w:pPr>
        <w:rPr>
          <w:rFonts w:ascii="Arial" w:hAnsi="Arial" w:eastAsia="Arial" w:cs="Arial"/>
          <w:sz w:val="24"/>
          <w:szCs w:val="24"/>
        </w:rPr>
      </w:pPr>
      <w:r w:rsidRPr="4D046512" w:rsidR="00BC477C">
        <w:rPr>
          <w:rFonts w:ascii="Arial" w:hAnsi="Arial" w:eastAsia="Arial" w:cs="Arial"/>
          <w:sz w:val="24"/>
          <w:szCs w:val="24"/>
        </w:rPr>
        <w:t>Do you consider yourself to have a physical or mental impairment that has a substantial, long-term effect on your ability to undertake day-to-day tasks?</w:t>
      </w:r>
    </w:p>
    <w:p w:rsidR="00BC477C" w:rsidP="4D046512" w:rsidRDefault="00BC477C" w14:paraId="58F19CB6" w14:textId="398724E2" w14:noSpellErr="1">
      <w:pPr>
        <w:rPr>
          <w:rFonts w:ascii="Arial" w:hAnsi="Arial" w:eastAsia="Arial" w:cs="Arial"/>
          <w:sz w:val="24"/>
          <w:szCs w:val="24"/>
        </w:rPr>
      </w:pPr>
      <w:r w:rsidR="00BC477C">
        <w:rPr/>
        <w:t xml:space="preserve">Yes </w:t>
      </w:r>
      <w:sdt>
        <w:sdtPr>
          <w:id w:val="-12794640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>
        <w:tab/>
      </w:r>
      <w:r>
        <w:tab/>
      </w:r>
      <w:r w:rsidR="00BC477C">
        <w:rPr/>
        <w:t xml:space="preserve">No </w:t>
      </w:r>
      <w:sdt>
        <w:sdtPr>
          <w:id w:val="4780767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</w:t>
      </w:r>
      <w:r>
        <w:tab/>
      </w:r>
      <w:r>
        <w:tab/>
      </w:r>
      <w:r w:rsidR="00BC477C">
        <w:rPr/>
        <w:t xml:space="preserve">Prefer not to say </w:t>
      </w:r>
      <w:sdt>
        <w:sdtPr>
          <w:id w:val="53030213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</w:p>
    <w:p w:rsidR="00BC477C" w:rsidP="4D046512" w:rsidRDefault="000D52CB" w14:paraId="109ED47C" w14:textId="339E855C" w14:noSpellErr="1">
      <w:pPr>
        <w:rPr>
          <w:rFonts w:ascii="Arial" w:hAnsi="Arial" w:eastAsia="Arial" w:cs="Arial"/>
          <w:sz w:val="24"/>
          <w:szCs w:val="24"/>
        </w:rPr>
      </w:pPr>
      <w:r w:rsidR="000D52CB">
        <w:drawing>
          <wp:inline wp14:editId="190C6CB3" wp14:anchorId="7E04BAB5">
            <wp:extent cx="6169658" cy="24130"/>
            <wp:effectExtent l="0" t="0" r="0" b="0"/>
            <wp:docPr id="7" name="Picture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0b90e7850ba441c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9658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7C" w:rsidP="4D046512" w:rsidRDefault="00BC477C" w14:paraId="183DC1A3" w14:textId="60877B9E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D046512" w:rsidR="00BC477C">
        <w:rPr>
          <w:rFonts w:ascii="Arial" w:hAnsi="Arial" w:eastAsia="Arial" w:cs="Arial"/>
          <w:b w:val="1"/>
          <w:bCs w:val="1"/>
          <w:sz w:val="24"/>
          <w:szCs w:val="24"/>
        </w:rPr>
        <w:t xml:space="preserve">Sexual orientation: </w:t>
      </w:r>
    </w:p>
    <w:p w:rsidRPr="00BC477C" w:rsidR="00BC477C" w:rsidP="4D046512" w:rsidRDefault="00C33FCF" w14:paraId="489E382F" w14:textId="54B0737B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-2949805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Heterosexual (straight) </w:t>
      </w:r>
      <w:r w:rsidR="00BC477C">
        <w:br/>
      </w:r>
      <w:sdt>
        <w:sdtPr>
          <w:id w:val="7317710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Gay man </w:t>
      </w:r>
      <w:r w:rsidR="00BC477C">
        <w:br/>
      </w:r>
      <w:sdt>
        <w:sdtPr>
          <w:id w:val="-1924053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Lesbian/gay woman</w:t>
      </w:r>
      <w:r w:rsidR="00BC477C">
        <w:br/>
      </w:r>
      <w:sdt>
        <w:sdtPr>
          <w:id w:val="-52917755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Bisexual </w:t>
      </w:r>
      <w:r w:rsidR="00BC477C">
        <w:br/>
      </w:r>
      <w:sdt>
        <w:sdtPr>
          <w:id w:val="-557017422"/>
          <w:placeholder>
            <w:docPart w:val="DefaultPlaceholder_-1854013440"/>
          </w:placeholder>
        </w:sdtPr>
        <w:sdtEndPr/>
        <w:sdtContent>
          <w:sdt>
            <w:sdtPr>
              <w:id w:val="1633129340"/>
              <w14:checkbox>
                <w14:checked w14:val="0"/>
                <w14:checkedState w14:val="2612" w14:font="MS Gothic"/>
                <w14:uncheckedState w14:val="2610" w14:font="MS Gothic"/>
              </w14:checkbox>
              <w14:checkbox/>
              <w:placeholder>
                <w:docPart w:val="DefaultPlaceholder_1081868574"/>
              </w:placeholder>
            </w:sdtPr>
            <w:sdtEndPr/>
            <w:sdtContent>
              <w:r w:rsidR="00BC477C">
                <w:rPr>
                  <w:rFonts w:ascii="MS Gothic" w:hAnsi="MS Gothic" w:eastAsia="MS Gothic"/>
                </w:rPr>
                <w:t>☐</w:t>
              </w:r>
            </w:sdtContent>
          </w:sdt>
        </w:sdtContent>
      </w:sdt>
      <w:r w:rsidR="00BC477C">
        <w:rPr/>
        <w:t xml:space="preserve"> </w:t>
      </w:r>
      <w:r w:rsidR="00BC477C">
        <w:rPr/>
        <w:t>Other</w:t>
      </w:r>
      <w:r w:rsidR="00BC477C">
        <w:rPr/>
        <w:t>, please specify: ……………………………………………………………..</w:t>
      </w:r>
      <w:r w:rsidR="00BC477C">
        <w:br/>
      </w:r>
      <w:sdt>
        <w:sdtPr>
          <w:id w:val="163528959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BC477C">
            <w:rPr>
              <w:rFonts w:ascii="MS Gothic" w:hAnsi="MS Gothic" w:eastAsia="MS Gothic"/>
            </w:rPr>
            <w:t>☐</w:t>
          </w:r>
        </w:sdtContent>
      </w:sdt>
      <w:r w:rsidR="00BC477C">
        <w:rPr/>
        <w:t xml:space="preserve"> Prefer not to say </w:t>
      </w:r>
    </w:p>
    <w:p w:rsidR="00BC477C" w:rsidP="4D046512" w:rsidRDefault="000D52CB" w14:paraId="4FAC075A" w14:textId="7BCD56A6" w14:noSpellErr="1">
      <w:pPr>
        <w:rPr>
          <w:rFonts w:ascii="Arial" w:hAnsi="Arial" w:eastAsia="Arial" w:cs="Arial"/>
          <w:sz w:val="24"/>
          <w:szCs w:val="24"/>
        </w:rPr>
      </w:pPr>
      <w:r w:rsidR="000D52CB">
        <w:drawing>
          <wp:inline wp14:editId="672C4EE9" wp14:anchorId="6D1CB2A7">
            <wp:extent cx="6169658" cy="24130"/>
            <wp:effectExtent l="0" t="0" r="0" b="0"/>
            <wp:docPr id="8" name="Picture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b5254da7769d4bd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9658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2CB" w:rsidP="4D046512" w:rsidRDefault="000D52CB" w14:paraId="5F742BBD" w14:textId="14BD6EC5" w14:noSpellErr="1">
      <w:pPr>
        <w:rPr>
          <w:rFonts w:ascii="Arial" w:hAnsi="Arial" w:eastAsia="Arial" w:cs="Arial"/>
          <w:sz w:val="24"/>
          <w:szCs w:val="24"/>
        </w:rPr>
      </w:pPr>
      <w:r w:rsidRPr="4D046512" w:rsidR="000D52CB">
        <w:rPr>
          <w:rFonts w:ascii="Arial" w:hAnsi="Arial" w:eastAsia="Arial" w:cs="Arial"/>
          <w:b w:val="1"/>
          <w:bCs w:val="1"/>
          <w:sz w:val="24"/>
          <w:szCs w:val="24"/>
        </w:rPr>
        <w:t xml:space="preserve">Religion or belief: </w:t>
      </w:r>
      <w:r w:rsidRPr="4D046512" w:rsidR="000D52CB">
        <w:rPr>
          <w:rFonts w:ascii="Arial" w:hAnsi="Arial" w:eastAsia="Arial" w:cs="Arial"/>
          <w:sz w:val="24"/>
          <w:szCs w:val="24"/>
        </w:rPr>
        <w:t xml:space="preserve"> </w:t>
      </w:r>
    </w:p>
    <w:p w:rsidR="008D1D92" w:rsidP="4D046512" w:rsidRDefault="00C33FCF" w14:paraId="2B5F54EE" w14:textId="08045970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-29074609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0D52CB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None </w:t>
      </w:r>
      <w:r w:rsidR="008D1D92">
        <w:br/>
      </w:r>
      <w:sdt>
        <w:sdtPr>
          <w:id w:val="89347705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Church of Scotland</w:t>
      </w:r>
      <w:r w:rsidR="008D1D92">
        <w:br/>
      </w:r>
      <w:sdt>
        <w:sdtPr>
          <w:id w:val="-148122684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>Roman Catholic</w:t>
      </w:r>
      <w:r w:rsidR="008D1D92">
        <w:br/>
      </w:r>
      <w:sdt>
        <w:sdtPr>
          <w:id w:val="-194074519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Other Christian, please specify below</w:t>
      </w:r>
      <w:r w:rsidR="008D1D92">
        <w:br/>
      </w:r>
      <w:sdt>
        <w:sdtPr>
          <w:id w:val="206405516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Muslim</w:t>
      </w:r>
      <w:r w:rsidR="008D1D92">
        <w:br/>
      </w:r>
      <w:sdt>
        <w:sdtPr>
          <w:id w:val="-145995284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Buddhist</w:t>
      </w:r>
      <w:r w:rsidR="008D1D92">
        <w:br/>
      </w:r>
      <w:sdt>
        <w:sdtPr>
          <w:id w:val="-89851572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>Sikh</w:t>
      </w:r>
      <w:r w:rsidR="008D1D92">
        <w:br/>
      </w:r>
      <w:sdt>
        <w:sdtPr>
          <w:id w:val="22295141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Jewish</w:t>
      </w:r>
      <w:r w:rsidR="008D1D92">
        <w:br/>
      </w:r>
      <w:sdt>
        <w:sdtPr>
          <w:id w:val="137256698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Hindu </w:t>
      </w:r>
      <w:r w:rsidR="008D1D92">
        <w:br/>
      </w:r>
      <w:sdt>
        <w:sdtPr>
          <w:id w:val="62790473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Another religion or body (or other Christian as above), please specify:</w:t>
      </w:r>
    </w:p>
    <w:p w:rsidR="008D1D92" w:rsidP="4D046512" w:rsidRDefault="008D1D92" w14:paraId="29E7CBD8" w14:textId="0B6697BB" w14:noSpellErr="1">
      <w:pPr>
        <w:rPr>
          <w:rFonts w:ascii="Arial" w:hAnsi="Arial" w:eastAsia="Arial" w:cs="Arial"/>
          <w:sz w:val="24"/>
          <w:szCs w:val="24"/>
        </w:rPr>
      </w:pPr>
      <w:r>
        <w:br/>
      </w:r>
      <w:r w:rsidRPr="4D046512" w:rsidR="008D1D92">
        <w:rPr>
          <w:rFonts w:ascii="Arial" w:hAnsi="Arial" w:eastAsia="Arial" w:cs="Arial"/>
          <w:sz w:val="24"/>
          <w:szCs w:val="24"/>
        </w:rPr>
        <w:t>…………………………………………………………………………………………………………………….</w:t>
      </w:r>
    </w:p>
    <w:p w:rsidR="008D1D92" w:rsidP="4D046512" w:rsidRDefault="008D1D92" w14:paraId="09B31627" w14:textId="3E2A34E6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="008D1D92">
        <w:drawing>
          <wp:inline wp14:editId="66AC7945" wp14:anchorId="57174F95">
            <wp:extent cx="5731510" cy="22416"/>
            <wp:effectExtent l="0" t="0" r="0" b="0"/>
            <wp:docPr id="9" name="Picture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9e34f60ee518444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92" w:rsidP="4D046512" w:rsidRDefault="008D1D92" w14:paraId="743C432D" w14:textId="4B83FDDF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D046512" w:rsidR="008D1D92">
        <w:rPr>
          <w:rFonts w:ascii="Arial" w:hAnsi="Arial" w:eastAsia="Arial" w:cs="Arial"/>
          <w:b w:val="1"/>
          <w:bCs w:val="1"/>
          <w:sz w:val="24"/>
          <w:szCs w:val="24"/>
        </w:rPr>
        <w:t>What is your preferred work pattern?</w:t>
      </w:r>
    </w:p>
    <w:p w:rsidR="008D1D92" w:rsidP="4D046512" w:rsidRDefault="00C33FCF" w14:paraId="21AF3412" w14:textId="0F3EB6E6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-57575311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None </w:t>
      </w:r>
      <w:r w:rsidR="008D1D92">
        <w:br/>
      </w:r>
      <w:sdt>
        <w:sdtPr>
          <w:id w:val="-29190689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Annualised hours </w:t>
      </w:r>
      <w:r w:rsidR="008D1D92">
        <w:br/>
      </w:r>
      <w:sdt>
        <w:sdtPr>
          <w:id w:val="-65746756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Homeworking </w:t>
      </w:r>
      <w:r w:rsidR="008D1D92">
        <w:br/>
      </w:r>
      <w:sdt>
        <w:sdtPr>
          <w:id w:val="4997225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>Flexi-time</w:t>
      </w:r>
      <w:r w:rsidR="008D1D92">
        <w:br/>
      </w:r>
      <w:sdt>
        <w:sdtPr>
          <w:id w:val="-75019768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Job-share</w:t>
      </w:r>
      <w:r w:rsidR="008D1D92">
        <w:br/>
      </w:r>
      <w:sdt>
        <w:sdtPr>
          <w:id w:val="-174957227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Staggered hours</w:t>
      </w:r>
      <w:r w:rsidR="008D1D92">
        <w:br/>
      </w:r>
      <w:sdt>
        <w:sdtPr>
          <w:id w:val="-133707863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Flexible shifts </w:t>
      </w:r>
      <w:r w:rsidR="008D1D92">
        <w:br/>
      </w:r>
      <w:sdt>
        <w:sdtPr>
          <w:id w:val="-62376183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Term-time hours</w:t>
      </w:r>
      <w:r w:rsidR="008D1D92">
        <w:br/>
      </w:r>
      <w:sdt>
        <w:sdtPr>
          <w:id w:val="-58553098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Compressed hours </w:t>
      </w:r>
      <w:r w:rsidR="008D1D92">
        <w:br/>
      </w:r>
      <w:sdt>
        <w:sdtPr>
          <w:id w:val="-136736502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Prefer not to say</w:t>
      </w:r>
      <w:r w:rsidR="008D1D92">
        <w:br/>
      </w:r>
      <w:sdt>
        <w:sdtPr>
          <w:id w:val="180736176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Other, please specify: …………………………………………………………………………………….</w:t>
      </w:r>
    </w:p>
    <w:p w:rsidR="008D1D92" w:rsidP="4D046512" w:rsidRDefault="008D1D92" w14:paraId="4EB302E0" w14:textId="0544BF25" w14:noSpellErr="1">
      <w:pPr>
        <w:rPr>
          <w:rFonts w:ascii="Arial" w:hAnsi="Arial" w:eastAsia="Arial" w:cs="Arial"/>
          <w:sz w:val="24"/>
          <w:szCs w:val="24"/>
        </w:rPr>
      </w:pPr>
      <w:r w:rsidR="008D1D92">
        <w:drawing>
          <wp:inline wp14:editId="7300C60F" wp14:anchorId="5358786E">
            <wp:extent cx="5731510" cy="22416"/>
            <wp:effectExtent l="0" t="0" r="0" b="0"/>
            <wp:docPr id="10" name="Picture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"/>
                    <pic:cNvPicPr/>
                  </pic:nvPicPr>
                  <pic:blipFill>
                    <a:blip r:embed="R1cbb64cf693b4db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92" w:rsidP="4D046512" w:rsidRDefault="008D1D92" w14:paraId="39659062" w14:textId="2C53C370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D046512" w:rsidR="008D1D92">
        <w:rPr>
          <w:rFonts w:ascii="Arial" w:hAnsi="Arial" w:eastAsia="Arial" w:cs="Arial"/>
          <w:b w:val="1"/>
          <w:bCs w:val="1"/>
          <w:sz w:val="24"/>
          <w:szCs w:val="24"/>
        </w:rPr>
        <w:t xml:space="preserve">Do you have caring responsibilities? </w:t>
      </w:r>
    </w:p>
    <w:p w:rsidR="008D1D92" w:rsidP="4D046512" w:rsidRDefault="00C33FCF" w14:paraId="247D5962" w14:textId="14DA0BEF" w14:noSpellErr="1">
      <w:pPr>
        <w:rPr>
          <w:rFonts w:ascii="Arial" w:hAnsi="Arial" w:eastAsia="Arial" w:cs="Arial"/>
          <w:sz w:val="24"/>
          <w:szCs w:val="24"/>
        </w:rPr>
      </w:pPr>
      <w:sdt>
        <w:sdtPr>
          <w:id w:val="210221456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None</w:t>
      </w:r>
      <w:r w:rsidR="008D1D92">
        <w:br/>
      </w:r>
      <w:sdt>
        <w:sdtPr>
          <w:id w:val="-169128271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Primary carer of a child/children (under 18)</w:t>
      </w:r>
      <w:r w:rsidR="008D1D92">
        <w:br/>
      </w:r>
      <w:sdt>
        <w:sdtPr>
          <w:id w:val="-2749430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Primary carer of disabled child/children (under 18)</w:t>
      </w:r>
      <w:r w:rsidR="008D1D92">
        <w:br/>
      </w:r>
      <w:sdt>
        <w:sdtPr>
          <w:id w:val="153438431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Primary carer of disabled adult (18 and over)</w:t>
      </w:r>
      <w:r w:rsidR="008D1D92">
        <w:br/>
      </w:r>
      <w:sdt>
        <w:sdtPr>
          <w:id w:val="190333095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Primary carer of older person </w:t>
      </w:r>
      <w:r w:rsidR="008D1D92">
        <w:br/>
      </w:r>
      <w:sdt>
        <w:sdtPr>
          <w:id w:val="-145493317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Secondary carer (another person carries </w:t>
      </w:r>
      <w:r w:rsidR="008D1D92">
        <w:rPr/>
        <w:t xml:space="preserve">our</w:t>
      </w:r>
      <w:r w:rsidR="008D1D92">
        <w:rPr/>
        <w:t xml:space="preserve"> the main caring role)</w:t>
      </w:r>
      <w:r w:rsidR="008D1D92">
        <w:br/>
      </w:r>
      <w:sdt>
        <w:sdtPr>
          <w:id w:val="58905131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Prefer not to say</w:t>
      </w:r>
      <w:r w:rsidR="008D1D92">
        <w:br/>
      </w:r>
      <w:sdt>
        <w:sdtPr>
          <w:id w:val="-169591508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/>
        <w:sdtContent>
          <w:r w:rsidR="008D1D92">
            <w:rPr>
              <w:rFonts w:ascii="MS Gothic" w:hAnsi="MS Gothic" w:eastAsia="MS Gothic"/>
            </w:rPr>
            <w:t>☐</w:t>
          </w:r>
        </w:sdtContent>
      </w:sdt>
      <w:r w:rsidR="008D1D92">
        <w:rPr/>
        <w:t xml:space="preserve"> Other, please specify: ………………………………………………………………………………………….</w:t>
      </w:r>
    </w:p>
    <w:p w:rsidR="008D1D92" w:rsidP="4D046512" w:rsidRDefault="008D1D92" w14:paraId="7F480228" w14:textId="27483D15" w14:noSpellErr="1">
      <w:pPr>
        <w:rPr>
          <w:rFonts w:ascii="Arial" w:hAnsi="Arial" w:eastAsia="Arial" w:cs="Arial"/>
          <w:sz w:val="24"/>
          <w:szCs w:val="24"/>
        </w:rPr>
      </w:pPr>
      <w:r w:rsidR="008D1D92">
        <w:drawing>
          <wp:inline wp14:editId="67F9FEEB" wp14:anchorId="5BCC3EC3">
            <wp:extent cx="5731510" cy="22416"/>
            <wp:effectExtent l="0" t="0" r="0" b="0"/>
            <wp:docPr id="12" name="Picture 1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2"/>
                    <pic:cNvPicPr/>
                  </pic:nvPicPr>
                  <pic:blipFill>
                    <a:blip r:embed="R048aa715f385451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92" w:rsidP="4D046512" w:rsidRDefault="008D1D92" w14:paraId="195C240D" w14:textId="7EDFBCE4" w14:noSpellErr="1">
      <w:pPr>
        <w:rPr>
          <w:rFonts w:ascii="Arial" w:hAnsi="Arial" w:eastAsia="Arial" w:cs="Arial"/>
          <w:sz w:val="24"/>
          <w:szCs w:val="24"/>
        </w:rPr>
      </w:pPr>
    </w:p>
    <w:p w:rsidR="008D1D92" w:rsidP="4D046512" w:rsidRDefault="008D1D92" w14:paraId="298F1289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</w:p>
    <w:p w:rsidR="008D1D92" w:rsidP="4D046512" w:rsidRDefault="008D1D92" w14:paraId="19359DC3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</w:p>
    <w:p w:rsidR="008D1D92" w:rsidP="4D046512" w:rsidRDefault="008D1D92" w14:paraId="371D61EC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</w:p>
    <w:p w:rsidR="008D1D92" w:rsidP="4D046512" w:rsidRDefault="008D1D92" w14:paraId="7AD22DCF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</w:p>
    <w:p w:rsidRPr="008D1D92" w:rsidR="008D1D92" w:rsidP="4D046512" w:rsidRDefault="008D1D92" w14:paraId="685E838B" w14:textId="7D427D69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4D046512" w:rsidR="008D1D92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Thank you for completing this form. </w:t>
      </w:r>
    </w:p>
    <w:p w:rsidRPr="009121AB" w:rsidR="009121AB" w:rsidP="4D046512" w:rsidRDefault="009121AB" w14:paraId="11F81407" w14:textId="77777777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sectPr w:rsidRPr="009121AB" w:rsidR="009121AB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AB" w:rsidP="009121AB" w:rsidRDefault="009121AB" w14:paraId="325ADD8E" w14:textId="77777777">
      <w:pPr>
        <w:spacing w:after="0" w:line="240" w:lineRule="auto"/>
      </w:pPr>
      <w:r>
        <w:separator/>
      </w:r>
    </w:p>
  </w:endnote>
  <w:endnote w:type="continuationSeparator" w:id="0">
    <w:p w:rsidR="009121AB" w:rsidP="009121AB" w:rsidRDefault="009121AB" w14:paraId="1853D9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AB" w:rsidP="009121AB" w:rsidRDefault="009121AB" w14:paraId="63DF5276" w14:textId="77777777">
      <w:pPr>
        <w:spacing w:after="0" w:line="240" w:lineRule="auto"/>
      </w:pPr>
      <w:r>
        <w:separator/>
      </w:r>
    </w:p>
  </w:footnote>
  <w:footnote w:type="continuationSeparator" w:id="0">
    <w:p w:rsidR="009121AB" w:rsidP="009121AB" w:rsidRDefault="009121AB" w14:paraId="384063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121AB" w:rsidRDefault="009121AB" w14:paraId="48F2BCC4" w14:textId="14B5457F">
    <w:pPr>
      <w:pStyle w:val="Header"/>
    </w:pPr>
    <w:r>
      <w:rPr>
        <w:rFonts w:ascii="Arial" w:hAnsi="Arial" w:cs="Arial"/>
        <w:noProof/>
        <w:color w:val="1F497D"/>
        <w:lang w:eastAsia="en-GB"/>
      </w:rPr>
      <w:drawing>
        <wp:anchor distT="0" distB="0" distL="114300" distR="114300" simplePos="0" relativeHeight="251658240" behindDoc="1" locked="0" layoutInCell="1" allowOverlap="1" wp14:anchorId="665FB772" wp14:editId="7E0A68FF">
          <wp:simplePos x="0" y="0"/>
          <wp:positionH relativeFrom="column">
            <wp:posOffset>4549140</wp:posOffset>
          </wp:positionH>
          <wp:positionV relativeFrom="paragraph">
            <wp:posOffset>-281940</wp:posOffset>
          </wp:positionV>
          <wp:extent cx="1767840" cy="597008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9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1AB" w:rsidRDefault="009121AB" w14:paraId="36F0EFA7" w14:textId="5640F2F3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AB"/>
    <w:rsid w:val="000D52CB"/>
    <w:rsid w:val="001B23E6"/>
    <w:rsid w:val="00893479"/>
    <w:rsid w:val="008D1D92"/>
    <w:rsid w:val="008E6BA8"/>
    <w:rsid w:val="009121AB"/>
    <w:rsid w:val="00985B20"/>
    <w:rsid w:val="00BC477C"/>
    <w:rsid w:val="00C33FCF"/>
    <w:rsid w:val="1EE52C25"/>
    <w:rsid w:val="4C2179CE"/>
    <w:rsid w:val="4D046512"/>
    <w:rsid w:val="4E823B9F"/>
    <w:rsid w:val="50826D04"/>
    <w:rsid w:val="63D8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46967"/>
  <w15:chartTrackingRefBased/>
  <w15:docId w15:val="{2C8A5E0F-3100-4323-9116-E407B3FB04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21AB"/>
  </w:style>
  <w:style w:type="paragraph" w:styleId="Footer">
    <w:name w:val="footer"/>
    <w:basedOn w:val="Normal"/>
    <w:link w:val="FooterChar"/>
    <w:uiPriority w:val="99"/>
    <w:unhideWhenUsed/>
    <w:rsid w:val="009121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21AB"/>
  </w:style>
  <w:style w:type="character" w:styleId="Hyperlink">
    <w:name w:val="Hyperlink"/>
    <w:basedOn w:val="DefaultParagraphFont"/>
    <w:uiPriority w:val="99"/>
    <w:unhideWhenUsed/>
    <w:rsid w:val="009121A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9121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477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D5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glossaryDocument" Target="glossary/document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.jpg" Id="Reae037ba0d014eb9" /><Relationship Type="http://schemas.openxmlformats.org/officeDocument/2006/relationships/hyperlink" Target="https://www.gov.scot/binaries/content/documents/govscot/publications/impact-assessment/2020/01/scotlands-census-2021-equality-impact-assessment/documents/scotlands-census-2021-equality-impact-assessment-results-v1-0/scotlands-census-2021-equality-impact-assessment-results-v1-0/govscot%3Adocument/scotlands-census-2021-equality-impact-assessment-results-v1-0.pdf" TargetMode="External" Id="Ra8312a078e544deb" /><Relationship Type="http://schemas.openxmlformats.org/officeDocument/2006/relationships/image" Target="/media/image3.png" Id="Rea17f77b698945e5" /><Relationship Type="http://schemas.openxmlformats.org/officeDocument/2006/relationships/image" Target="/media/image4.png" Id="Rc1be21b3703b498d" /><Relationship Type="http://schemas.openxmlformats.org/officeDocument/2006/relationships/image" Target="/media/image5.png" Id="R74dbebf23a4e42c4" /><Relationship Type="http://schemas.openxmlformats.org/officeDocument/2006/relationships/image" Target="/media/image6.png" Id="R0b90e7850ba441c6" /><Relationship Type="http://schemas.openxmlformats.org/officeDocument/2006/relationships/image" Target="/media/image7.png" Id="Rb5254da7769d4bde" /><Relationship Type="http://schemas.openxmlformats.org/officeDocument/2006/relationships/image" Target="/media/image8.png" Id="R9e34f60ee5184445" /><Relationship Type="http://schemas.openxmlformats.org/officeDocument/2006/relationships/image" Target="/media/image9.png" Id="R1cbb64cf693b4dbe" /><Relationship Type="http://schemas.openxmlformats.org/officeDocument/2006/relationships/image" Target="/media/imagea.png" Id="R048aa715f3854517" /><Relationship Type="http://schemas.openxmlformats.org/officeDocument/2006/relationships/hyperlink" Target="mailto:caty.mccolgan@westlearn.org.uk" TargetMode="External" Id="R061b9d6ab8bc477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60CB.771B0F7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7786-655A-405A-95DD-6389CA1E0C49}"/>
      </w:docPartPr>
      <w:docPartBody>
        <w:p w:rsidR="00B35B32" w:rsidRDefault="00985B20">
          <w:r w:rsidRPr="00D625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20"/>
    <w:rsid w:val="00985B20"/>
    <w:rsid w:val="00B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19D217A2464D41B5D2E6CD4261451F">
    <w:name w:val="CD19D217A2464D41B5D2E6CD4261451F"/>
    <w:rsid w:val="00985B20"/>
  </w:style>
  <w:style w:type="character" w:styleId="PlaceholderText">
    <w:name w:val="Placeholder Text"/>
    <w:basedOn w:val="DefaultParagraphFont"/>
    <w:uiPriority w:val="99"/>
    <w:semiHidden/>
    <w:rsid w:val="00985B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B6D692FD52546B378455336C1C008" ma:contentTypeVersion="18" ma:contentTypeDescription="Create a new document." ma:contentTypeScope="" ma:versionID="f1912dc895055118e0b9b5de73d1d9f9">
  <xsd:schema xmlns:xsd="http://www.w3.org/2001/XMLSchema" xmlns:xs="http://www.w3.org/2001/XMLSchema" xmlns:p="http://schemas.microsoft.com/office/2006/metadata/properties" xmlns:ns2="0dfbc2ce-db17-47a9-aa29-caaac8a8ba3f" xmlns:ns3="13fee4dc-6344-41c5-b8e3-45da52175be4" targetNamespace="http://schemas.microsoft.com/office/2006/metadata/properties" ma:root="true" ma:fieldsID="bd4bf6325b65a330f5b0f1dd92b83731" ns2:_="" ns3:_="">
    <xsd:import namespace="0dfbc2ce-db17-47a9-aa29-caaac8a8ba3f"/>
    <xsd:import namespace="13fee4dc-6344-41c5-b8e3-45da52175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bc2ce-db17-47a9-aa29-caaac8a8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55062c5-f86a-4512-9dde-ffffc0eab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ee4dc-6344-41c5-b8e3-45da52175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f8669e-7920-40d5-9840-b9d34b3de209}" ma:internalName="TaxCatchAll" ma:showField="CatchAllData" ma:web="13fee4dc-6344-41c5-b8e3-45da52175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fbc2ce-db17-47a9-aa29-caaac8a8ba3f">
      <Terms xmlns="http://schemas.microsoft.com/office/infopath/2007/PartnerControls"/>
    </lcf76f155ced4ddcb4097134ff3c332f>
    <TaxCatchAll xmlns="13fee4dc-6344-41c5-b8e3-45da52175be4" xsi:nil="true"/>
  </documentManagement>
</p:properties>
</file>

<file path=customXml/itemProps1.xml><?xml version="1.0" encoding="utf-8"?>
<ds:datastoreItem xmlns:ds="http://schemas.openxmlformats.org/officeDocument/2006/customXml" ds:itemID="{44476234-F06B-4F62-A713-27730F42C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FFA78-0113-47FE-A859-358127FA3350}"/>
</file>

<file path=customXml/itemProps3.xml><?xml version="1.0" encoding="utf-8"?>
<ds:datastoreItem xmlns:ds="http://schemas.openxmlformats.org/officeDocument/2006/customXml" ds:itemID="{85002A33-431A-4E6C-9C51-D296A27C1F57}"/>
</file>

<file path=customXml/itemProps4.xml><?xml version="1.0" encoding="utf-8"?>
<ds:datastoreItem xmlns:ds="http://schemas.openxmlformats.org/officeDocument/2006/customXml" ds:itemID="{61B15578-F12A-436B-9D42-1A124BEC7E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Dayna Mehrdad</dc:creator>
  <keywords/>
  <dc:description/>
  <lastModifiedBy>Caty McColgan</lastModifiedBy>
  <revision>5</revision>
  <dcterms:created xsi:type="dcterms:W3CDTF">2023-04-19T08:13:00.0000000Z</dcterms:created>
  <dcterms:modified xsi:type="dcterms:W3CDTF">2024-02-19T09:07:47.7878257Z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0x0101002B0B6D692FD52546B378455336C1C008</vt:lpwstr>
  </property>
  <property fmtid="{D5CDD505-2E9C-101B-9397-08002B2CF9AE}" pid="3" name="MediaServiceImageTags">
    <vt:lpwstr/>
  </property>
</Properties>
</file>